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AB232D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СК «АРЗГИРСКАЯ РБ»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AF7EE0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80103367756255</w:t>
            </w:r>
          </w:p>
        </w:tc>
      </w:tr>
      <w:tr w:rsidR="003A32E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2E5" w:rsidRDefault="003A32E5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АРИСТОВА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2E5" w:rsidRDefault="00D34E4B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80103367756095</w:t>
            </w:r>
          </w:p>
        </w:tc>
      </w:tr>
      <w:tr w:rsidR="003A32E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2E5" w:rsidRDefault="003A32E5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СТЕБЛЕЦОВА Е.А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2E5" w:rsidRDefault="00C3655E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80103367756132</w:t>
            </w:r>
          </w:p>
        </w:tc>
      </w:tr>
      <w:tr w:rsidR="003A32E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2E5" w:rsidRDefault="002D786C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ТОГБУЗ «МУЧКАПСКАЯ  ЦРБ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 КУЗИНА»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2E5" w:rsidRDefault="003605F8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80104067130512</w:t>
            </w:r>
          </w:p>
        </w:tc>
      </w:tr>
      <w:tr w:rsidR="003A32E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2E5" w:rsidRDefault="001B5C0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КОБЯЙСКАЯ ЦРБ им ТЕРЕХОВА М.Н</w:t>
            </w:r>
            <w:r w:rsidR="009A6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E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2E5" w:rsidRDefault="00155558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80103367756248</w:t>
            </w:r>
          </w:p>
        </w:tc>
      </w:tr>
      <w:tr w:rsidR="00AA2EB3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B3" w:rsidRDefault="00AA2EB3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О.Н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EB3" w:rsidRDefault="00087D90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80103367756750</w:t>
            </w:r>
          </w:p>
        </w:tc>
      </w:tr>
      <w:tr w:rsidR="0065792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929" w:rsidRDefault="00657929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ПОПКОВ И.Г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929" w:rsidRDefault="004F29F9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80103367756774</w:t>
            </w:r>
          </w:p>
        </w:tc>
      </w:tr>
      <w:tr w:rsidR="0009110F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10F" w:rsidRDefault="004C416D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ЛАГУТКИНА Н.А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10F" w:rsidRDefault="00046649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80103367756781</w:t>
            </w:r>
          </w:p>
        </w:tc>
      </w:tr>
      <w:tr w:rsidR="0009110F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10F" w:rsidRDefault="00BA079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ЧАНИНА Ю.А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10F" w:rsidRDefault="00EE0963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80103367756262</w:t>
            </w:r>
          </w:p>
        </w:tc>
      </w:tr>
      <w:tr w:rsidR="0009110F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10F" w:rsidRDefault="0067209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ИЛЮХИНОЙ Н.А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10F" w:rsidRDefault="00C615FD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12C">
              <w:rPr>
                <w:rFonts w:ascii="Times New Roman" w:hAnsi="Times New Roman" w:cs="Times New Roman"/>
                <w:sz w:val="24"/>
                <w:szCs w:val="24"/>
              </w:rPr>
              <w:t>80103367756736</w:t>
            </w:r>
          </w:p>
        </w:tc>
      </w:tr>
      <w:tr w:rsidR="008666B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6B2" w:rsidRDefault="00D6167C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«СОСНОГОРСКАЯ ЦРБ» (В БУХГАЛ.)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6B2" w:rsidRDefault="00390FD7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80103367757160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7606"/>
    <w:rsid w:val="00087D90"/>
    <w:rsid w:val="0009075D"/>
    <w:rsid w:val="0009110F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2E3A"/>
    <w:rsid w:val="00302F0B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413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12C5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7FCC"/>
    <w:rsid w:val="007C0A85"/>
    <w:rsid w:val="007C1397"/>
    <w:rsid w:val="007C24E7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249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444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32D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58F"/>
    <w:rsid w:val="00AF470A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6CF6"/>
    <w:rsid w:val="00D078D7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DB3BB-88BB-400E-87C1-4C680FD73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32608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5665</cp:revision>
  <cp:lastPrinted>2021-09-23T11:29:00Z</cp:lastPrinted>
  <dcterms:created xsi:type="dcterms:W3CDTF">2021-04-02T07:23:00Z</dcterms:created>
  <dcterms:modified xsi:type="dcterms:W3CDTF">2021-12-29T12:51:00Z</dcterms:modified>
</cp:coreProperties>
</file>